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60" w:type="dxa"/>
        <w:tblLook w:val="04A0" w:firstRow="1" w:lastRow="0" w:firstColumn="1" w:lastColumn="0" w:noHBand="0" w:noVBand="1"/>
      </w:tblPr>
      <w:tblGrid>
        <w:gridCol w:w="1180"/>
        <w:gridCol w:w="1180"/>
        <w:gridCol w:w="1160"/>
        <w:gridCol w:w="1160"/>
        <w:gridCol w:w="1180"/>
      </w:tblGrid>
      <w:tr w:rsidR="00F06369" w:rsidRPr="00F06369" w14:paraId="7B2EB846" w14:textId="77777777" w:rsidTr="00F06369">
        <w:trPr>
          <w:trHeight w:val="2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380B" w14:textId="7C516045" w:rsidR="00F06369" w:rsidRPr="00F06369" w:rsidRDefault="00B877A6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</w:rPr>
              <w:t>Question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D07F" w14:textId="6BE18ABF" w:rsidR="00F06369" w:rsidRPr="00F06369" w:rsidRDefault="00B877A6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</w:rPr>
              <w:t>Booklet 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4B16" w14:textId="749A38EB" w:rsidR="00F06369" w:rsidRPr="00F06369" w:rsidRDefault="00B877A6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</w:rPr>
              <w:t>Booklet 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789C" w14:textId="3D04C1D1" w:rsidR="00F06369" w:rsidRPr="00F06369" w:rsidRDefault="00B877A6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</w:rPr>
              <w:t>Booklet C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FA85" w14:textId="53848E32" w:rsidR="00F06369" w:rsidRPr="00F06369" w:rsidRDefault="00B877A6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noProof w:val="0"/>
                <w:color w:val="000000"/>
              </w:rPr>
              <w:t>Booklet D</w:t>
            </w:r>
            <w:bookmarkStart w:id="0" w:name="_GoBack"/>
            <w:bookmarkEnd w:id="0"/>
          </w:p>
        </w:tc>
      </w:tr>
      <w:tr w:rsidR="00F06369" w:rsidRPr="00F06369" w14:paraId="41A68290" w14:textId="77777777" w:rsidTr="00F06369">
        <w:trPr>
          <w:trHeight w:val="2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4559" w14:textId="5D237446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7205" w14:textId="1DB20E1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0B4D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88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A4A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</w:tr>
      <w:tr w:rsidR="00F06369" w:rsidRPr="00F06369" w14:paraId="1F74609C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503A" w14:textId="34309425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27E" w14:textId="0E183BA1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FF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367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3859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68A1A348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274" w14:textId="46B02CCD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15F1" w14:textId="6A769882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98A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1595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9F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1E8B38FA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43AA" w14:textId="6FB39ABF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E1B" w14:textId="555BF650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955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C35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E4A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</w:tr>
      <w:tr w:rsidR="00F06369" w:rsidRPr="00F06369" w14:paraId="1C36384A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DB4" w14:textId="58448F44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9C38" w14:textId="19019A1E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28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4B7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D5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</w:tr>
      <w:tr w:rsidR="00F06369" w:rsidRPr="00F06369" w14:paraId="146A104E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C0F" w14:textId="59390389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3CE2" w14:textId="33BA740F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74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E06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F40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5302CADF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B20" w14:textId="7B4984D2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E7C" w14:textId="7BBDEF4C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63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C42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6D9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</w:tr>
      <w:tr w:rsidR="00F06369" w:rsidRPr="00F06369" w14:paraId="44937A7C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F1D" w14:textId="4E795543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B743" w14:textId="428D2F7C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E8B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1619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A4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6BA1D7F9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126" w14:textId="1FC8D79D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17C" w14:textId="2D1057EC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951A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E53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9A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42114FBA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8D5E" w14:textId="7F06151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269" w14:textId="7EA9858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FC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427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D59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556EDD94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171" w14:textId="45E49FF9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7BB" w14:textId="3A603CC5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6D8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67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9B0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4C7828BB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613" w14:textId="370D09D4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C09" w14:textId="67F7B7A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3DE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0A3E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CA4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</w:tr>
      <w:tr w:rsidR="00F06369" w:rsidRPr="00F06369" w14:paraId="45C7AE19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287" w14:textId="28FA62C5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775C" w14:textId="2551A9AA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CDB4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E9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1CA4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126D6A7C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F0DC" w14:textId="633F197E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BED" w14:textId="555BC1BA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0A94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B48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E2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</w:tr>
      <w:tr w:rsidR="00F06369" w:rsidRPr="00F06369" w14:paraId="68F92AEB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DB9" w14:textId="58667AED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B20" w14:textId="49DBFE2A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4750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D36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1EA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4C27EC10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2AE" w14:textId="3FDEDE72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5C34" w14:textId="33280B3B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00C5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32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3F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</w:tr>
      <w:tr w:rsidR="00F06369" w:rsidRPr="00F06369" w14:paraId="7AB8DF17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F05" w14:textId="3921A6F9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2C5" w14:textId="155ED230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B0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B99C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6121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</w:tr>
      <w:tr w:rsidR="00F06369" w:rsidRPr="00F06369" w14:paraId="2E098E96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32B" w14:textId="7CFC7C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66B9" w14:textId="5E289CE0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A4E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6AB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12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A</w:t>
            </w:r>
          </w:p>
        </w:tc>
      </w:tr>
      <w:tr w:rsidR="00F06369" w:rsidRPr="00F06369" w14:paraId="6D6D6350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BF6" w14:textId="16DAAF86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E649" w14:textId="2B4731A3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5788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48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C4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</w:tr>
      <w:tr w:rsidR="00F06369" w:rsidRPr="00F06369" w14:paraId="02E9C3E5" w14:textId="77777777" w:rsidTr="00F06369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5AD" w14:textId="48E566F6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b/>
                <w:noProof w:val="0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F491" w14:textId="17FFBCBA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5EF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1B3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CBA2" w14:textId="77777777" w:rsidR="00F06369" w:rsidRPr="00F06369" w:rsidRDefault="00F06369" w:rsidP="00F06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F06369">
              <w:rPr>
                <w:rFonts w:ascii="Calibri" w:eastAsia="Times New Roman" w:hAnsi="Calibri" w:cs="Calibri"/>
                <w:noProof w:val="0"/>
                <w:color w:val="000000"/>
              </w:rPr>
              <w:t>E</w:t>
            </w:r>
          </w:p>
        </w:tc>
      </w:tr>
    </w:tbl>
    <w:p w14:paraId="71234FF5" w14:textId="77777777" w:rsidR="00DE5058" w:rsidRDefault="00DE5058"/>
    <w:sectPr w:rsidR="00DE5058" w:rsidSect="004C4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62"/>
    <w:rsid w:val="004C40D4"/>
    <w:rsid w:val="00B877A6"/>
    <w:rsid w:val="00BE3262"/>
    <w:rsid w:val="00DE5058"/>
    <w:rsid w:val="00F0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B9F9"/>
  <w15:chartTrackingRefBased/>
  <w15:docId w15:val="{AC59121F-E292-4EFF-ADB6-4CFB52C3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3</cp:revision>
  <dcterms:created xsi:type="dcterms:W3CDTF">2024-03-27T12:26:00Z</dcterms:created>
  <dcterms:modified xsi:type="dcterms:W3CDTF">2024-03-27T12:39:00Z</dcterms:modified>
</cp:coreProperties>
</file>